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EBB8E" w14:textId="77777777" w:rsidR="00C66000" w:rsidRDefault="00C66000" w:rsidP="00B66153">
      <w:pPr>
        <w:outlineLvl w:val="0"/>
        <w:rPr>
          <w:b/>
        </w:rPr>
      </w:pPr>
      <w:r>
        <w:tab/>
      </w:r>
      <w:r>
        <w:tab/>
      </w:r>
      <w:r>
        <w:tab/>
      </w:r>
      <w:r>
        <w:tab/>
      </w:r>
      <w:r w:rsidR="00833E6A">
        <w:rPr>
          <w:b/>
        </w:rPr>
        <w:t xml:space="preserve">GLC 2020 </w:t>
      </w:r>
      <w:r w:rsidRPr="00C66000">
        <w:rPr>
          <w:b/>
        </w:rPr>
        <w:t>GRAD INFORMATION</w:t>
      </w:r>
    </w:p>
    <w:p w14:paraId="446DEB30" w14:textId="77777777" w:rsidR="00C66000" w:rsidRDefault="00C66000">
      <w:pPr>
        <w:rPr>
          <w:b/>
        </w:rPr>
      </w:pPr>
    </w:p>
    <w:p w14:paraId="47E4578B" w14:textId="77777777" w:rsidR="00D96713" w:rsidRDefault="00D96713" w:rsidP="00D96713">
      <w:pPr>
        <w:numPr>
          <w:ilvl w:val="0"/>
          <w:numId w:val="2"/>
        </w:numPr>
      </w:pPr>
      <w:r w:rsidRPr="00A0177C">
        <w:rPr>
          <w:b/>
        </w:rPr>
        <w:t>Post Secondary Applications</w:t>
      </w:r>
      <w:r>
        <w:t xml:space="preserve">: apply for any colleges that you are interested in NOW. </w:t>
      </w:r>
    </w:p>
    <w:p w14:paraId="1DFF57CC" w14:textId="77777777" w:rsidR="00D96713" w:rsidRPr="00D96713" w:rsidRDefault="00D96713" w:rsidP="00D96713"/>
    <w:p w14:paraId="67D800F4" w14:textId="77777777" w:rsidR="005E1B71" w:rsidRDefault="00C66000" w:rsidP="009A4E97">
      <w:pPr>
        <w:numPr>
          <w:ilvl w:val="0"/>
          <w:numId w:val="5"/>
        </w:numPr>
      </w:pPr>
      <w:r>
        <w:rPr>
          <w:b/>
        </w:rPr>
        <w:t>Post secondary choices form:</w:t>
      </w:r>
      <w:r>
        <w:t xml:space="preserve"> </w:t>
      </w:r>
      <w:r w:rsidR="007720C3">
        <w:t xml:space="preserve">Create a </w:t>
      </w:r>
      <w:proofErr w:type="spellStart"/>
      <w:r w:rsidR="007720C3">
        <w:t>BCeID</w:t>
      </w:r>
      <w:proofErr w:type="spellEnd"/>
      <w:r w:rsidR="007720C3">
        <w:t xml:space="preserve"> </w:t>
      </w:r>
      <w:r w:rsidR="005E1B71">
        <w:t>online</w:t>
      </w:r>
      <w:r w:rsidR="007720C3">
        <w:t xml:space="preserve"> with your </w:t>
      </w:r>
      <w:proofErr w:type="gramStart"/>
      <w:r w:rsidR="007720C3">
        <w:t xml:space="preserve">PEN </w:t>
      </w:r>
      <w:r w:rsidR="005E1B71">
        <w:t xml:space="preserve"> at</w:t>
      </w:r>
      <w:proofErr w:type="gramEnd"/>
      <w:r w:rsidR="005E1B71">
        <w:t xml:space="preserve"> </w:t>
      </w:r>
      <w:hyperlink r:id="rId6" w:history="1">
        <w:r w:rsidR="007720C3" w:rsidRPr="00847515">
          <w:rPr>
            <w:rStyle w:val="Hyperlink"/>
          </w:rPr>
          <w:t>https://www2.gov.bc.ca/gov/content/education-training/k-12/support/transcripts-and-certificates</w:t>
        </w:r>
      </w:hyperlink>
      <w:r w:rsidR="007720C3">
        <w:t xml:space="preserve"> </w:t>
      </w:r>
    </w:p>
    <w:p w14:paraId="64A9744B" w14:textId="77777777" w:rsidR="00C66000" w:rsidRDefault="00D062C3" w:rsidP="005E1B71">
      <w:pPr>
        <w:ind w:left="720"/>
      </w:pPr>
      <w:r>
        <w:t>Y</w:t>
      </w:r>
      <w:r w:rsidR="007720C3">
        <w:t xml:space="preserve">ou will create a </w:t>
      </w:r>
      <w:proofErr w:type="spellStart"/>
      <w:r w:rsidR="007720C3">
        <w:t>BCeID</w:t>
      </w:r>
      <w:proofErr w:type="spellEnd"/>
      <w:r w:rsidR="007720C3">
        <w:t xml:space="preserve"> so your</w:t>
      </w:r>
      <w:r w:rsidR="00C66000">
        <w:t xml:space="preserve"> transcripts can be sent</w:t>
      </w:r>
      <w:r>
        <w:t xml:space="preserve"> electronically to</w:t>
      </w:r>
      <w:r w:rsidR="00F50421">
        <w:t xml:space="preserve"> </w:t>
      </w:r>
      <w:r w:rsidR="00C66000">
        <w:t>college</w:t>
      </w:r>
      <w:r>
        <w:t>s or universities</w:t>
      </w:r>
      <w:r w:rsidR="00997AF8">
        <w:t xml:space="preserve"> in BC</w:t>
      </w:r>
      <w:r>
        <w:t xml:space="preserve">. </w:t>
      </w:r>
      <w:r w:rsidR="00997AF8">
        <w:t>Only</w:t>
      </w:r>
      <w:r w:rsidR="007720C3">
        <w:t xml:space="preserve"> select your post secondary choices</w:t>
      </w:r>
      <w:r w:rsidR="00997AF8">
        <w:t xml:space="preserve"> if you’re attending post- secondary school in the next school year.</w:t>
      </w:r>
    </w:p>
    <w:p w14:paraId="53DF516A" w14:textId="77777777" w:rsidR="00D96713" w:rsidRDefault="00D96713" w:rsidP="00D96713"/>
    <w:p w14:paraId="39432620" w14:textId="77777777" w:rsidR="00D96713" w:rsidRDefault="00D96713" w:rsidP="00D96713">
      <w:pPr>
        <w:numPr>
          <w:ilvl w:val="0"/>
          <w:numId w:val="5"/>
        </w:numPr>
      </w:pPr>
      <w:r w:rsidRPr="00A0177C">
        <w:rPr>
          <w:b/>
        </w:rPr>
        <w:t>Grad Photos:</w:t>
      </w:r>
      <w:r w:rsidR="00857847">
        <w:t xml:space="preserve"> </w:t>
      </w:r>
      <w:r w:rsidR="006B1509">
        <w:t xml:space="preserve">We will have a professional photographer </w:t>
      </w:r>
      <w:r w:rsidR="003968BC">
        <w:t xml:space="preserve">from </w:t>
      </w:r>
      <w:proofErr w:type="spellStart"/>
      <w:r w:rsidR="003968BC">
        <w:t>Artona</w:t>
      </w:r>
      <w:proofErr w:type="spellEnd"/>
      <w:r w:rsidR="003968BC">
        <w:t xml:space="preserve"> shoot a photo</w:t>
      </w:r>
      <w:r w:rsidR="00F67BBF">
        <w:t xml:space="preserve"> of individual grads</w:t>
      </w:r>
      <w:r w:rsidR="00470059">
        <w:t xml:space="preserve"> in grad gown and hat </w:t>
      </w:r>
      <w:r w:rsidR="003968BC">
        <w:t>at Peace Portal Alliance church on</w:t>
      </w:r>
      <w:r w:rsidR="000551EC">
        <w:t xml:space="preserve"> </w:t>
      </w:r>
      <w:r w:rsidR="003968BC">
        <w:t xml:space="preserve">June </w:t>
      </w:r>
      <w:proofErr w:type="gramStart"/>
      <w:r w:rsidR="003968BC">
        <w:t>15</w:t>
      </w:r>
      <w:r w:rsidR="006B1509" w:rsidRPr="006B1509">
        <w:rPr>
          <w:vertAlign w:val="superscript"/>
        </w:rPr>
        <w:t>th</w:t>
      </w:r>
      <w:r w:rsidR="003968BC">
        <w:t xml:space="preserve">  at</w:t>
      </w:r>
      <w:proofErr w:type="gramEnd"/>
      <w:r w:rsidR="003968BC">
        <w:t xml:space="preserve"> 3:30pm.</w:t>
      </w:r>
    </w:p>
    <w:p w14:paraId="601A7290" w14:textId="77777777" w:rsidR="00D96713" w:rsidRDefault="00D96713" w:rsidP="00D96713"/>
    <w:p w14:paraId="71A9EF74" w14:textId="77777777" w:rsidR="00D96713" w:rsidRDefault="001C47F1" w:rsidP="00D96713">
      <w:pPr>
        <w:numPr>
          <w:ilvl w:val="0"/>
          <w:numId w:val="5"/>
        </w:numPr>
      </w:pPr>
      <w:r>
        <w:rPr>
          <w:b/>
        </w:rPr>
        <w:t xml:space="preserve">Graduation Requirements and </w:t>
      </w:r>
      <w:r w:rsidR="00505B10">
        <w:rPr>
          <w:b/>
        </w:rPr>
        <w:t>Exit Form</w:t>
      </w:r>
      <w:r w:rsidR="00D96713" w:rsidRPr="001F784D">
        <w:t>:</w:t>
      </w:r>
      <w:r w:rsidR="00505B10">
        <w:t xml:space="preserve"> See </w:t>
      </w:r>
      <w:r w:rsidR="00D96713">
        <w:t>Nola to make sure that you have all of your requirements met.</w:t>
      </w:r>
      <w:r w:rsidR="003968BC">
        <w:t xml:space="preserve"> Complete the two</w:t>
      </w:r>
      <w:r w:rsidR="00505B10">
        <w:t xml:space="preserve"> exit form</w:t>
      </w:r>
      <w:r w:rsidR="003968BC">
        <w:t>s</w:t>
      </w:r>
      <w:r w:rsidR="00505B10">
        <w:t xml:space="preserve"> before leaving.</w:t>
      </w:r>
      <w:r w:rsidR="009D77EC">
        <w:t xml:space="preserve"> Students completing</w:t>
      </w:r>
      <w:r w:rsidR="00F50421">
        <w:t xml:space="preserve"> a 2018</w:t>
      </w:r>
      <w:r w:rsidR="009D77EC">
        <w:t xml:space="preserve"> grad will also need an exit interview.</w:t>
      </w:r>
    </w:p>
    <w:p w14:paraId="1F54199F" w14:textId="77777777" w:rsidR="00D96713" w:rsidRDefault="00D96713" w:rsidP="00D96713">
      <w:pPr>
        <w:ind w:left="360"/>
      </w:pPr>
    </w:p>
    <w:p w14:paraId="7867B290" w14:textId="77777777" w:rsidR="00D96713" w:rsidRPr="00C66000" w:rsidRDefault="00D96713" w:rsidP="00D96713">
      <w:pPr>
        <w:numPr>
          <w:ilvl w:val="0"/>
          <w:numId w:val="5"/>
        </w:numPr>
      </w:pPr>
      <w:r>
        <w:rPr>
          <w:b/>
        </w:rPr>
        <w:t>Planning Sheets for Course Completions</w:t>
      </w:r>
      <w:r w:rsidRPr="001F784D">
        <w:t>:</w:t>
      </w:r>
      <w:r>
        <w:t xml:space="preserve">  Use these sheets</w:t>
      </w:r>
      <w:r w:rsidR="007720C3">
        <w:t xml:space="preserve"> or a calendar</w:t>
      </w:r>
      <w:r>
        <w:t xml:space="preserve"> for each unfinished course to make sure that you complete on time to graduate. </w:t>
      </w:r>
      <w:r w:rsidR="00730EFA">
        <w:t>Check with mentor.</w:t>
      </w:r>
    </w:p>
    <w:p w14:paraId="3D3A3B4B" w14:textId="77777777" w:rsidR="00D96713" w:rsidRDefault="00D96713" w:rsidP="00D96713">
      <w:pPr>
        <w:ind w:left="360"/>
      </w:pPr>
    </w:p>
    <w:p w14:paraId="7E01852F" w14:textId="77777777" w:rsidR="00A0177C" w:rsidRDefault="00D96713" w:rsidP="00D96713">
      <w:pPr>
        <w:ind w:firstLine="360"/>
      </w:pPr>
      <w:r>
        <w:rPr>
          <w:b/>
        </w:rPr>
        <w:t>7</w:t>
      </w:r>
      <w:r w:rsidR="00A0177C">
        <w:rPr>
          <w:b/>
        </w:rPr>
        <w:t xml:space="preserve">.   </w:t>
      </w:r>
      <w:r w:rsidR="004D7F79">
        <w:rPr>
          <w:b/>
        </w:rPr>
        <w:t>Guildford</w:t>
      </w:r>
      <w:r w:rsidR="003968BC">
        <w:rPr>
          <w:b/>
        </w:rPr>
        <w:t xml:space="preserve"> Learning Centre Scholar</w:t>
      </w:r>
      <w:r w:rsidR="00A0177C">
        <w:rPr>
          <w:b/>
        </w:rPr>
        <w:t xml:space="preserve">ship and District </w:t>
      </w:r>
      <w:r w:rsidR="003968BC">
        <w:rPr>
          <w:b/>
        </w:rPr>
        <w:t>Authority Awards</w:t>
      </w:r>
      <w:r w:rsidR="00A0177C">
        <w:rPr>
          <w:b/>
        </w:rPr>
        <w:t>:</w:t>
      </w:r>
      <w:r w:rsidR="00A0177C">
        <w:t xml:space="preserve"> </w:t>
      </w:r>
    </w:p>
    <w:p w14:paraId="1B5F4D38" w14:textId="77777777" w:rsidR="00A0177C" w:rsidRDefault="00A0177C" w:rsidP="001C47F1">
      <w:pPr>
        <w:ind w:left="720"/>
      </w:pPr>
      <w:r>
        <w:t>Complete and han</w:t>
      </w:r>
      <w:r w:rsidR="001C47F1">
        <w:t>d in to Nola by</w:t>
      </w:r>
      <w:r w:rsidR="003968BC">
        <w:t xml:space="preserve"> 3:30 on</w:t>
      </w:r>
      <w:r w:rsidR="001C47F1">
        <w:t xml:space="preserve"> Thurs</w:t>
      </w:r>
      <w:r w:rsidR="001F2A92">
        <w:t xml:space="preserve">day, </w:t>
      </w:r>
      <w:r w:rsidR="003968BC">
        <w:t>June 11</w:t>
      </w:r>
      <w:r w:rsidR="00BA39D6">
        <w:t xml:space="preserve">, </w:t>
      </w:r>
      <w:r w:rsidR="001C47F1">
        <w:t>2020</w:t>
      </w:r>
      <w:r w:rsidR="00997AF8">
        <w:t xml:space="preserve">. </w:t>
      </w:r>
      <w:r>
        <w:t>Look through the</w:t>
      </w:r>
      <w:r w:rsidR="003968BC">
        <w:t xml:space="preserve"> scholarship</w:t>
      </w:r>
      <w:r>
        <w:t xml:space="preserve"> file to find other scholarships and bursaries throughout the year. </w:t>
      </w:r>
      <w:r w:rsidR="003968BC">
        <w:t xml:space="preserve">Make sure to look, too, through the Scholarship Websites list you’ve been provided. </w:t>
      </w:r>
      <w:r w:rsidR="00251C36">
        <w:t>Partners 36 scholarships (District website) ar</w:t>
      </w:r>
      <w:r w:rsidR="00881BA2">
        <w:t>e due before</w:t>
      </w:r>
      <w:r w:rsidR="001C47F1">
        <w:t xml:space="preserve"> April 9</w:t>
      </w:r>
      <w:r w:rsidR="008E5F42">
        <w:t xml:space="preserve">, </w:t>
      </w:r>
      <w:r w:rsidR="001C47F1">
        <w:t>2020</w:t>
      </w:r>
      <w:r w:rsidR="00251C36">
        <w:t xml:space="preserve"> at </w:t>
      </w:r>
      <w:r w:rsidR="001C47F1">
        <w:t>3:30pm</w:t>
      </w:r>
      <w:r w:rsidR="00251C36">
        <w:t>.</w:t>
      </w:r>
    </w:p>
    <w:p w14:paraId="32221B9C" w14:textId="77777777" w:rsidR="00D96713" w:rsidRDefault="00D96713" w:rsidP="00A0177C">
      <w:pPr>
        <w:ind w:left="720"/>
      </w:pPr>
    </w:p>
    <w:p w14:paraId="618A0756" w14:textId="77777777" w:rsidR="00D96713" w:rsidRDefault="00997AF8" w:rsidP="00A0177C">
      <w:pPr>
        <w:numPr>
          <w:ilvl w:val="0"/>
          <w:numId w:val="6"/>
        </w:numPr>
      </w:pPr>
      <w:r w:rsidRPr="003968BC">
        <w:rPr>
          <w:b/>
        </w:rPr>
        <w:t xml:space="preserve">Grad </w:t>
      </w:r>
      <w:r w:rsidR="00F67BBF" w:rsidRPr="003968BC">
        <w:rPr>
          <w:b/>
        </w:rPr>
        <w:t>Statements and Grad Video:</w:t>
      </w:r>
      <w:r w:rsidR="00565857">
        <w:t xml:space="preserve"> </w:t>
      </w:r>
      <w:proofErr w:type="gramStart"/>
      <w:r w:rsidR="00565857">
        <w:t>T</w:t>
      </w:r>
      <w:r w:rsidR="00C07849">
        <w:t xml:space="preserve">he </w:t>
      </w:r>
      <w:r w:rsidR="00F67BBF">
        <w:t xml:space="preserve"> grad</w:t>
      </w:r>
      <w:proofErr w:type="gramEnd"/>
      <w:r w:rsidR="00F67BBF">
        <w:t xml:space="preserve"> </w:t>
      </w:r>
      <w:r w:rsidR="00C07849">
        <w:t>statement forms</w:t>
      </w:r>
      <w:r>
        <w:t xml:space="preserve"> for the </w:t>
      </w:r>
      <w:r w:rsidR="00DB581D">
        <w:t xml:space="preserve">grad ceremony </w:t>
      </w:r>
      <w:r>
        <w:t>will be</w:t>
      </w:r>
      <w:r w:rsidR="00945631">
        <w:t xml:space="preserve"> completed</w:t>
      </w:r>
      <w:r>
        <w:t xml:space="preserve"> </w:t>
      </w:r>
      <w:r w:rsidR="00DB581D">
        <w:t>Teams</w:t>
      </w:r>
      <w:r w:rsidR="00F67BBF">
        <w:t xml:space="preserve"> or on paper by </w:t>
      </w:r>
      <w:r w:rsidR="003968BC">
        <w:t>June 8</w:t>
      </w:r>
      <w:r w:rsidR="00881BA2">
        <w:t xml:space="preserve">, </w:t>
      </w:r>
      <w:r w:rsidR="00DB581D">
        <w:t>2020. Please send</w:t>
      </w:r>
      <w:r w:rsidR="003968BC">
        <w:t xml:space="preserve"> them to </w:t>
      </w:r>
      <w:proofErr w:type="spellStart"/>
      <w:r w:rsidR="003968BC">
        <w:t>Rino</w:t>
      </w:r>
      <w:proofErr w:type="spellEnd"/>
      <w:r w:rsidR="003968BC">
        <w:t>.</w:t>
      </w:r>
    </w:p>
    <w:p w14:paraId="07485C04" w14:textId="77777777" w:rsidR="003968BC" w:rsidRPr="00A0177C" w:rsidRDefault="003968BC" w:rsidP="003968BC"/>
    <w:p w14:paraId="7DFEBCE6" w14:textId="77777777" w:rsidR="00C66000" w:rsidRDefault="004D7F79" w:rsidP="00C66000">
      <w:pPr>
        <w:numPr>
          <w:ilvl w:val="0"/>
          <w:numId w:val="6"/>
        </w:numPr>
      </w:pPr>
      <w:r w:rsidRPr="003968BC">
        <w:rPr>
          <w:b/>
        </w:rPr>
        <w:t>Graduation Ceremony</w:t>
      </w:r>
      <w:r w:rsidR="00C66000" w:rsidRPr="003968BC">
        <w:rPr>
          <w:b/>
        </w:rPr>
        <w:t xml:space="preserve">:  </w:t>
      </w:r>
      <w:r w:rsidR="003968BC">
        <w:t>Mon</w:t>
      </w:r>
      <w:r w:rsidR="00997AF8">
        <w:t>day</w:t>
      </w:r>
      <w:r w:rsidR="003968BC">
        <w:t>, June 15th</w:t>
      </w:r>
      <w:r w:rsidR="001C47F1">
        <w:t>, 2020</w:t>
      </w:r>
      <w:r w:rsidR="003968BC">
        <w:t xml:space="preserve"> from 3:10</w:t>
      </w:r>
      <w:r w:rsidR="00C66000">
        <w:t xml:space="preserve"> to </w:t>
      </w:r>
      <w:r w:rsidR="003968BC">
        <w:t>4:20</w:t>
      </w:r>
      <w:r w:rsidR="00505B10">
        <w:t xml:space="preserve"> </w:t>
      </w:r>
      <w:r w:rsidR="00C07849">
        <w:t xml:space="preserve">pm at </w:t>
      </w:r>
      <w:r w:rsidR="003968BC">
        <w:t>Peace Portal Alliance Church</w:t>
      </w:r>
      <w:r w:rsidR="007720C3">
        <w:t>.</w:t>
      </w:r>
      <w:r w:rsidR="00C66000">
        <w:t xml:space="preserve"> </w:t>
      </w:r>
      <w:r w:rsidR="003968BC">
        <w:t>Please make sure that you make an appointment with Mel, our school secretary to pick up your free cap, gown, and stole.</w:t>
      </w:r>
      <w:r w:rsidR="00DB581D">
        <w:t xml:space="preserve"> Be sure to arrive no later than 3:10. Parents and </w:t>
      </w:r>
      <w:proofErr w:type="gramStart"/>
      <w:r w:rsidR="00DB581D">
        <w:t>well wishers</w:t>
      </w:r>
      <w:proofErr w:type="gramEnd"/>
      <w:r w:rsidR="00DB581D">
        <w:t xml:space="preserve"> must remain in their cars.</w:t>
      </w:r>
    </w:p>
    <w:p w14:paraId="30A1AD48" w14:textId="77777777" w:rsidR="003968BC" w:rsidRDefault="003968BC" w:rsidP="003968BC"/>
    <w:p w14:paraId="45816205" w14:textId="77777777" w:rsidR="00A0177C" w:rsidRDefault="00A0177C" w:rsidP="003968BC">
      <w:pPr>
        <w:numPr>
          <w:ilvl w:val="0"/>
          <w:numId w:val="6"/>
        </w:numPr>
      </w:pPr>
      <w:r w:rsidRPr="00A0177C">
        <w:rPr>
          <w:b/>
        </w:rPr>
        <w:t>Demographics</w:t>
      </w:r>
      <w:r>
        <w:t xml:space="preserve">:  See </w:t>
      </w:r>
      <w:r w:rsidR="004D7F79">
        <w:t>Mel</w:t>
      </w:r>
      <w:r w:rsidR="00BA39D6">
        <w:t xml:space="preserve"> </w:t>
      </w:r>
      <w:r w:rsidR="005F718A">
        <w:t xml:space="preserve">by </w:t>
      </w:r>
      <w:r w:rsidR="00DB581D">
        <w:t>June 23rd</w:t>
      </w:r>
      <w:bookmarkStart w:id="0" w:name="_GoBack"/>
      <w:bookmarkEnd w:id="0"/>
      <w:r w:rsidR="008E5F42">
        <w:t xml:space="preserve">, </w:t>
      </w:r>
      <w:r w:rsidR="001C47F1">
        <w:t>2020</w:t>
      </w:r>
      <w:r>
        <w:t xml:space="preserve"> </w:t>
      </w:r>
      <w:r w:rsidR="00436341">
        <w:t>if you have moved</w:t>
      </w:r>
      <w:r w:rsidR="00E64063">
        <w:t xml:space="preserve"> </w:t>
      </w:r>
      <w:r w:rsidR="00436341">
        <w:t>so she has your</w:t>
      </w:r>
      <w:r>
        <w:t xml:space="preserve"> correct address </w:t>
      </w:r>
      <w:r w:rsidR="003968BC">
        <w:t>(and phone number) so we can mail you</w:t>
      </w:r>
      <w:r w:rsidR="00881BA2">
        <w:t xml:space="preserve"> your diploma and transcript</w:t>
      </w:r>
      <w:r w:rsidR="003968BC">
        <w:t xml:space="preserve"> in late August/early September</w:t>
      </w:r>
      <w:r>
        <w:t>.</w:t>
      </w:r>
    </w:p>
    <w:p w14:paraId="0F9A42DF" w14:textId="77777777" w:rsidR="00D96713" w:rsidRDefault="00D96713" w:rsidP="00A0177C"/>
    <w:p w14:paraId="2C040B74" w14:textId="77777777" w:rsidR="001F784D" w:rsidRDefault="001F784D" w:rsidP="001F784D"/>
    <w:p w14:paraId="32381B96" w14:textId="77777777" w:rsidR="001F784D" w:rsidRDefault="001F784D" w:rsidP="001F784D"/>
    <w:sectPr w:rsidR="001F78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3C6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545627"/>
    <w:multiLevelType w:val="multilevel"/>
    <w:tmpl w:val="4552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97847"/>
    <w:multiLevelType w:val="hybridMultilevel"/>
    <w:tmpl w:val="4552ED5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3D1FD2"/>
    <w:multiLevelType w:val="hybridMultilevel"/>
    <w:tmpl w:val="047435B4"/>
    <w:lvl w:ilvl="0" w:tplc="B934B5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C51904"/>
    <w:multiLevelType w:val="multilevel"/>
    <w:tmpl w:val="860A9D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970F90"/>
    <w:multiLevelType w:val="hybridMultilevel"/>
    <w:tmpl w:val="860A9DE4"/>
    <w:lvl w:ilvl="0" w:tplc="C2E0A5C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9A03BD"/>
    <w:multiLevelType w:val="multilevel"/>
    <w:tmpl w:val="4552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787EB5"/>
    <w:multiLevelType w:val="hybridMultilevel"/>
    <w:tmpl w:val="0C069258"/>
    <w:lvl w:ilvl="0" w:tplc="20E2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00"/>
    <w:rsid w:val="000551EC"/>
    <w:rsid w:val="00184893"/>
    <w:rsid w:val="001C47F1"/>
    <w:rsid w:val="001F2A92"/>
    <w:rsid w:val="001F784D"/>
    <w:rsid w:val="00251C36"/>
    <w:rsid w:val="00256243"/>
    <w:rsid w:val="00396805"/>
    <w:rsid w:val="003968BC"/>
    <w:rsid w:val="00411FA4"/>
    <w:rsid w:val="00421AFA"/>
    <w:rsid w:val="00436341"/>
    <w:rsid w:val="00470059"/>
    <w:rsid w:val="004D7F79"/>
    <w:rsid w:val="005011D9"/>
    <w:rsid w:val="00505B10"/>
    <w:rsid w:val="00565857"/>
    <w:rsid w:val="00582DAD"/>
    <w:rsid w:val="005A71EF"/>
    <w:rsid w:val="005C699E"/>
    <w:rsid w:val="005E1B71"/>
    <w:rsid w:val="005F718A"/>
    <w:rsid w:val="006133F7"/>
    <w:rsid w:val="006B1509"/>
    <w:rsid w:val="00715E12"/>
    <w:rsid w:val="00730EFA"/>
    <w:rsid w:val="007720C3"/>
    <w:rsid w:val="00772371"/>
    <w:rsid w:val="007C3EF1"/>
    <w:rsid w:val="007E252B"/>
    <w:rsid w:val="00833E6A"/>
    <w:rsid w:val="00857847"/>
    <w:rsid w:val="00881BA2"/>
    <w:rsid w:val="008D290D"/>
    <w:rsid w:val="008E5F42"/>
    <w:rsid w:val="00945631"/>
    <w:rsid w:val="00990E99"/>
    <w:rsid w:val="00997AF8"/>
    <w:rsid w:val="009A4E97"/>
    <w:rsid w:val="009D77EC"/>
    <w:rsid w:val="00A0177C"/>
    <w:rsid w:val="00A33313"/>
    <w:rsid w:val="00AB3005"/>
    <w:rsid w:val="00AC2898"/>
    <w:rsid w:val="00AF7DA1"/>
    <w:rsid w:val="00B66153"/>
    <w:rsid w:val="00BA39D6"/>
    <w:rsid w:val="00C07849"/>
    <w:rsid w:val="00C337BE"/>
    <w:rsid w:val="00C66000"/>
    <w:rsid w:val="00D062C3"/>
    <w:rsid w:val="00D168C0"/>
    <w:rsid w:val="00D84399"/>
    <w:rsid w:val="00D96713"/>
    <w:rsid w:val="00DB581D"/>
    <w:rsid w:val="00DE20B9"/>
    <w:rsid w:val="00E50F86"/>
    <w:rsid w:val="00E64063"/>
    <w:rsid w:val="00E8022D"/>
    <w:rsid w:val="00F0243E"/>
    <w:rsid w:val="00F44E5C"/>
    <w:rsid w:val="00F50421"/>
    <w:rsid w:val="00F67BBF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8BD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D96713"/>
    <w:rPr>
      <w:sz w:val="24"/>
      <w:szCs w:val="24"/>
      <w:lang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B6615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A4E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D96713"/>
    <w:rPr>
      <w:sz w:val="24"/>
      <w:szCs w:val="24"/>
      <w:lang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B6615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A4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hyperlink" Target="https://www2.gov.bc.ca/gov/content/education-training/k-12/support/transcripts-and-certificates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EAB8B3FBC6C4E8F3105B5FF4671D6" ma:contentTypeVersion="1" ma:contentTypeDescription="Create a new document." ma:contentTypeScope="" ma:versionID="094a7d00d43a0b883dd672618f53ea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7D5C62-0D4B-4E8D-A3AF-97EAE5B45359}"/>
</file>

<file path=customXml/itemProps2.xml><?xml version="1.0" encoding="utf-8"?>
<ds:datastoreItem xmlns:ds="http://schemas.openxmlformats.org/officeDocument/2006/customXml" ds:itemID="{E6B3EF50-2E62-4EEF-B569-E39B2971C2AA}"/>
</file>

<file path=customXml/itemProps3.xml><?xml version="1.0" encoding="utf-8"?>
<ds:datastoreItem xmlns:ds="http://schemas.openxmlformats.org/officeDocument/2006/customXml" ds:itemID="{5AB34982-741D-4B3C-8495-70A89BE8F5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1851</Characters>
  <Application>Microsoft Macintosh Word</Application>
  <DocSecurity>0</DocSecurity>
  <Lines>142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2121</CharactersWithSpaces>
  <SharedDoc>false</SharedDoc>
  <HLinks>
    <vt:vector size="6" baseType="variant">
      <vt:variant>
        <vt:i4>2686988</vt:i4>
      </vt:variant>
      <vt:variant>
        <vt:i4>0</vt:i4>
      </vt:variant>
      <vt:variant>
        <vt:i4>0</vt:i4>
      </vt:variant>
      <vt:variant>
        <vt:i4>5</vt:i4>
      </vt:variant>
      <vt:variant>
        <vt:lpwstr>https://www2.gov.bc.ca/gov/content/education-training/k-12/support/transcripts-and-certificates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 J Carlson</dc:creator>
  <cp:keywords/>
  <dc:description/>
  <cp:lastModifiedBy>Nola Carlson</cp:lastModifiedBy>
  <cp:revision>2</cp:revision>
  <cp:lastPrinted>2019-11-25T17:27:00Z</cp:lastPrinted>
  <dcterms:created xsi:type="dcterms:W3CDTF">2020-06-09T20:20:00Z</dcterms:created>
  <dcterms:modified xsi:type="dcterms:W3CDTF">2020-06-09T20:20:00Z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0x010100DC9EAB8B3FBC6C4E8F3105B5FF4671D6</vt:lpwstr>
  </property>
</Properties>
</file>